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CF" w:rsidRDefault="003001CF" w:rsidP="008E1C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4680" w:rsidRDefault="00484680" w:rsidP="008E1C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4680">
        <w:rPr>
          <w:rFonts w:ascii="Arial" w:hAnsi="Arial" w:cs="Arial"/>
          <w:b/>
          <w:sz w:val="24"/>
          <w:szCs w:val="24"/>
        </w:rPr>
        <w:t>SZKOLNY PLAN NAUCZANIA W LICEUM OG</w:t>
      </w:r>
      <w:r>
        <w:rPr>
          <w:rFonts w:ascii="Arial" w:hAnsi="Arial" w:cs="Arial"/>
          <w:b/>
          <w:sz w:val="24"/>
          <w:szCs w:val="24"/>
        </w:rPr>
        <w:t>Ó</w:t>
      </w:r>
      <w:r w:rsidRPr="00484680">
        <w:rPr>
          <w:rFonts w:ascii="Arial" w:hAnsi="Arial" w:cs="Arial"/>
          <w:b/>
          <w:sz w:val="24"/>
          <w:szCs w:val="24"/>
        </w:rPr>
        <w:t xml:space="preserve">LNOKSZTAŁCĄCYM DLA DOROSŁYCH - forma </w:t>
      </w:r>
      <w:r w:rsidR="00BE0109">
        <w:rPr>
          <w:rFonts w:ascii="Arial" w:hAnsi="Arial" w:cs="Arial"/>
          <w:b/>
          <w:sz w:val="24"/>
          <w:szCs w:val="24"/>
        </w:rPr>
        <w:t>zaoczna</w:t>
      </w:r>
    </w:p>
    <w:p w:rsidR="008E1CF8" w:rsidRPr="002720DB" w:rsidRDefault="008E1CF8" w:rsidP="00F601AD">
      <w:pPr>
        <w:spacing w:after="0" w:line="240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Rozszerzenie </w:t>
      </w:r>
      <w:r w:rsidR="00916F0A">
        <w:rPr>
          <w:rFonts w:ascii="Arial" w:hAnsi="Arial" w:cs="Arial"/>
          <w:b/>
          <w:sz w:val="24"/>
          <w:szCs w:val="24"/>
        </w:rPr>
        <w:t>j. angielski</w:t>
      </w:r>
      <w:r w:rsidR="0053636A">
        <w:rPr>
          <w:rFonts w:ascii="Arial" w:hAnsi="Arial" w:cs="Arial"/>
          <w:b/>
          <w:sz w:val="24"/>
          <w:szCs w:val="24"/>
        </w:rPr>
        <w:t xml:space="preserve">, </w:t>
      </w:r>
      <w:r w:rsidR="00FC5DEB">
        <w:rPr>
          <w:rFonts w:ascii="Arial" w:hAnsi="Arial" w:cs="Arial"/>
          <w:b/>
          <w:sz w:val="24"/>
          <w:szCs w:val="24"/>
        </w:rPr>
        <w:t>geografia</w:t>
      </w:r>
      <w:r w:rsidR="002720DB">
        <w:rPr>
          <w:rFonts w:ascii="Arial" w:hAnsi="Arial" w:cs="Arial"/>
          <w:b/>
          <w:sz w:val="24"/>
          <w:szCs w:val="24"/>
        </w:rPr>
        <w:t xml:space="preserve"> </w:t>
      </w:r>
      <w:r w:rsidR="00F601AD" w:rsidRPr="002720DB">
        <w:rPr>
          <w:rFonts w:ascii="Arial" w:hAnsi="Arial" w:cs="Arial"/>
          <w:b/>
          <w:color w:val="00B0F0"/>
          <w:sz w:val="24"/>
          <w:szCs w:val="24"/>
        </w:rPr>
        <w:t xml:space="preserve">(semestry </w:t>
      </w:r>
      <w:r w:rsidR="00F601AD">
        <w:rPr>
          <w:rFonts w:ascii="Arial" w:hAnsi="Arial" w:cs="Arial"/>
          <w:b/>
          <w:color w:val="00B0F0"/>
          <w:sz w:val="24"/>
          <w:szCs w:val="24"/>
        </w:rPr>
        <w:t>rozpoczynające naukę od  września 2017</w:t>
      </w:r>
      <w:r w:rsidR="00F601AD" w:rsidRPr="00896EF8">
        <w:rPr>
          <w:rFonts w:ascii="Arial" w:hAnsi="Arial" w:cs="Arial"/>
          <w:b/>
          <w:color w:val="00B0F0"/>
          <w:sz w:val="24"/>
          <w:szCs w:val="24"/>
        </w:rPr>
        <w:t>)</w:t>
      </w:r>
    </w:p>
    <w:tbl>
      <w:tblPr>
        <w:tblStyle w:val="Tabela-Siatka"/>
        <w:tblW w:w="0" w:type="auto"/>
        <w:tblLook w:val="04A0"/>
      </w:tblPr>
      <w:tblGrid>
        <w:gridCol w:w="1781"/>
        <w:gridCol w:w="1551"/>
        <w:gridCol w:w="1552"/>
        <w:gridCol w:w="1552"/>
        <w:gridCol w:w="1553"/>
        <w:gridCol w:w="7"/>
        <w:gridCol w:w="1546"/>
        <w:gridCol w:w="1554"/>
        <w:gridCol w:w="1559"/>
        <w:gridCol w:w="1565"/>
      </w:tblGrid>
      <w:tr w:rsidR="009D526A" w:rsidTr="009D526A">
        <w:tc>
          <w:tcPr>
            <w:tcW w:w="1591" w:type="dxa"/>
            <w:vMerge w:val="restart"/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9429" w:type="dxa"/>
            <w:gridSpan w:val="7"/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1572" w:type="dxa"/>
            <w:vMerge w:val="restart"/>
          </w:tcPr>
          <w:p w:rsidR="00FA19DF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godzin </w:t>
            </w:r>
          </w:p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 cyklu</w:t>
            </w:r>
          </w:p>
        </w:tc>
        <w:tc>
          <w:tcPr>
            <w:tcW w:w="1572" w:type="dxa"/>
            <w:vMerge w:val="restart"/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Minimum</w:t>
            </w:r>
          </w:p>
        </w:tc>
      </w:tr>
      <w:tr w:rsidR="009D526A" w:rsidTr="009D526A">
        <w:tc>
          <w:tcPr>
            <w:tcW w:w="1591" w:type="dxa"/>
            <w:vMerge/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right w:val="single" w:sz="18" w:space="0" w:color="auto"/>
            </w:tcBorders>
          </w:tcPr>
          <w:p w:rsidR="009D526A" w:rsidRDefault="009D526A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klasa</w:t>
            </w:r>
          </w:p>
        </w:tc>
        <w:tc>
          <w:tcPr>
            <w:tcW w:w="315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 klasa</w:t>
            </w:r>
          </w:p>
        </w:tc>
        <w:tc>
          <w:tcPr>
            <w:tcW w:w="3137" w:type="dxa"/>
            <w:gridSpan w:val="2"/>
            <w:tcBorders>
              <w:left w:val="single" w:sz="18" w:space="0" w:color="auto"/>
            </w:tcBorders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 klasa</w:t>
            </w:r>
          </w:p>
        </w:tc>
        <w:tc>
          <w:tcPr>
            <w:tcW w:w="1572" w:type="dxa"/>
            <w:vMerge/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0109" w:rsidTr="009D526A">
        <w:tc>
          <w:tcPr>
            <w:tcW w:w="1591" w:type="dxa"/>
            <w:vMerge/>
          </w:tcPr>
          <w:p w:rsidR="00BE0109" w:rsidRDefault="00BE0109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BE0109" w:rsidRDefault="00BE0109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="009D526A">
              <w:rPr>
                <w:rFonts w:ascii="Arial" w:hAnsi="Arial" w:cs="Arial"/>
                <w:b/>
                <w:sz w:val="24"/>
                <w:szCs w:val="24"/>
              </w:rPr>
              <w:t>SEM</w:t>
            </w:r>
          </w:p>
          <w:p w:rsidR="009D526A" w:rsidRDefault="009D526A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BE0109" w:rsidRDefault="00BE0109" w:rsidP="009D52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II </w:t>
            </w:r>
            <w:r w:rsidR="009D526A">
              <w:rPr>
                <w:rFonts w:ascii="Arial" w:hAnsi="Arial" w:cs="Arial"/>
                <w:b/>
                <w:sz w:val="24"/>
                <w:szCs w:val="24"/>
              </w:rPr>
              <w:t>SEM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BE0109" w:rsidRDefault="00BE0109" w:rsidP="009D52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III </w:t>
            </w:r>
            <w:r w:rsidR="009D526A">
              <w:rPr>
                <w:rFonts w:ascii="Arial" w:hAnsi="Arial" w:cs="Arial"/>
                <w:b/>
                <w:sz w:val="24"/>
                <w:szCs w:val="24"/>
              </w:rPr>
              <w:t>SEM</w:t>
            </w: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BE0109" w:rsidRDefault="00BE0109" w:rsidP="009D52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IV </w:t>
            </w:r>
            <w:r w:rsidR="009D526A">
              <w:rPr>
                <w:rFonts w:ascii="Arial" w:hAnsi="Arial" w:cs="Arial"/>
                <w:b/>
                <w:sz w:val="24"/>
                <w:szCs w:val="24"/>
              </w:rPr>
              <w:t>SEM</w:t>
            </w: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BE0109" w:rsidRDefault="00BE0109" w:rsidP="009D52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 </w:t>
            </w:r>
            <w:r w:rsidR="009D526A">
              <w:rPr>
                <w:rFonts w:ascii="Arial" w:hAnsi="Arial" w:cs="Arial"/>
                <w:b/>
                <w:sz w:val="24"/>
                <w:szCs w:val="24"/>
              </w:rPr>
              <w:t>SEM</w:t>
            </w:r>
          </w:p>
        </w:tc>
        <w:tc>
          <w:tcPr>
            <w:tcW w:w="1572" w:type="dxa"/>
          </w:tcPr>
          <w:p w:rsidR="00BE0109" w:rsidRDefault="00BE0109" w:rsidP="009D52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 </w:t>
            </w:r>
            <w:r w:rsidR="009D526A">
              <w:rPr>
                <w:rFonts w:ascii="Arial" w:hAnsi="Arial" w:cs="Arial"/>
                <w:b/>
                <w:sz w:val="24"/>
                <w:szCs w:val="24"/>
              </w:rPr>
              <w:t>SEM</w:t>
            </w:r>
          </w:p>
        </w:tc>
        <w:tc>
          <w:tcPr>
            <w:tcW w:w="1572" w:type="dxa"/>
            <w:vMerge/>
          </w:tcPr>
          <w:p w:rsidR="00BE0109" w:rsidRDefault="00BE0109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BE0109" w:rsidRDefault="00BE0109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526A" w:rsidTr="009D526A">
        <w:tc>
          <w:tcPr>
            <w:tcW w:w="1591" w:type="dxa"/>
          </w:tcPr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J. polski</w:t>
            </w:r>
          </w:p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D526A" w:rsidRDefault="007F47C9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Pr="000878DB" w:rsidRDefault="007F47C9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Pr="000878DB" w:rsidRDefault="00991E8D" w:rsidP="00F601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35+</w:t>
            </w:r>
            <w:r w:rsidR="00F601A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Pr="000878DB" w:rsidRDefault="00991E8D" w:rsidP="00F601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Pr="000878DB" w:rsidRDefault="00991E8D" w:rsidP="00C12A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22E49" w:rsidRPr="000878D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:rsidR="009D526A" w:rsidRPr="000878DB" w:rsidRDefault="00C12A06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572" w:type="dxa"/>
          </w:tcPr>
          <w:p w:rsidR="009D526A" w:rsidRPr="000878DB" w:rsidRDefault="008C4C04" w:rsidP="00F601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F601A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9D526A" w:rsidRDefault="00FA19DF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180</w:t>
            </w:r>
          </w:p>
        </w:tc>
      </w:tr>
      <w:tr w:rsidR="009D526A" w:rsidTr="009D526A">
        <w:tc>
          <w:tcPr>
            <w:tcW w:w="1591" w:type="dxa"/>
          </w:tcPr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J. obcy</w:t>
            </w:r>
          </w:p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D526A" w:rsidRDefault="002720DB" w:rsidP="007F4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Pr="000878DB" w:rsidRDefault="002720DB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Pr="000878DB" w:rsidRDefault="002720DB" w:rsidP="00F601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Pr="000878DB" w:rsidRDefault="002720DB" w:rsidP="00F601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Pr="000878DB" w:rsidRDefault="00991E8D" w:rsidP="00C12A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19+</w:t>
            </w:r>
            <w:r w:rsidR="00C12A06" w:rsidRPr="000878D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9D526A" w:rsidRPr="000878DB" w:rsidRDefault="00991E8D" w:rsidP="00C12A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12A06" w:rsidRPr="000878D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9D526A" w:rsidRPr="000878DB" w:rsidRDefault="008C4C04" w:rsidP="00F601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601AD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1572" w:type="dxa"/>
          </w:tcPr>
          <w:p w:rsidR="009D526A" w:rsidRDefault="00FA19DF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</w:t>
            </w:r>
          </w:p>
        </w:tc>
      </w:tr>
      <w:tr w:rsidR="009D526A" w:rsidTr="009D526A">
        <w:tc>
          <w:tcPr>
            <w:tcW w:w="1591" w:type="dxa"/>
          </w:tcPr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Historia</w:t>
            </w:r>
          </w:p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D526A" w:rsidRDefault="00DE6151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Pr="000878DB" w:rsidRDefault="00DE615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0878DB" w:rsidRDefault="008C4C04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572" w:type="dxa"/>
          </w:tcPr>
          <w:p w:rsidR="009D526A" w:rsidRDefault="00FA19DF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</w:tr>
      <w:tr w:rsidR="009D526A" w:rsidTr="009D526A">
        <w:tc>
          <w:tcPr>
            <w:tcW w:w="1591" w:type="dxa"/>
          </w:tcPr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WOS</w:t>
            </w:r>
          </w:p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D526A" w:rsidRDefault="00DE6151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Pr="000878DB" w:rsidRDefault="00DE615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0878DB" w:rsidRDefault="008C4C04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:rsidR="009D526A" w:rsidRDefault="00FA19DF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9D526A" w:rsidTr="009D526A">
        <w:tc>
          <w:tcPr>
            <w:tcW w:w="1591" w:type="dxa"/>
          </w:tcPr>
          <w:p w:rsidR="009D526A" w:rsidRPr="009D526A" w:rsidRDefault="009D526A" w:rsidP="00B26C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26A">
              <w:rPr>
                <w:rFonts w:ascii="Arial" w:hAnsi="Arial" w:cs="Arial"/>
                <w:b/>
                <w:sz w:val="20"/>
                <w:szCs w:val="20"/>
              </w:rPr>
              <w:t xml:space="preserve">Podst. </w:t>
            </w:r>
            <w:proofErr w:type="spellStart"/>
            <w:r w:rsidRPr="009D526A">
              <w:rPr>
                <w:rFonts w:ascii="Arial" w:hAnsi="Arial" w:cs="Arial"/>
                <w:b/>
                <w:sz w:val="20"/>
                <w:szCs w:val="20"/>
              </w:rPr>
              <w:t>przeds</w:t>
            </w:r>
            <w:proofErr w:type="spellEnd"/>
            <w:r w:rsidRPr="009D526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D526A" w:rsidRDefault="00DE6151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Pr="000878DB" w:rsidRDefault="00DE615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0878DB" w:rsidRDefault="008C4C04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:rsidR="009D526A" w:rsidRDefault="00FA19DF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9D526A" w:rsidTr="009D526A">
        <w:tc>
          <w:tcPr>
            <w:tcW w:w="1591" w:type="dxa"/>
          </w:tcPr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Geografia</w:t>
            </w:r>
          </w:p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D526A" w:rsidRDefault="00DE6151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Pr="000878DB" w:rsidRDefault="00DE615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0878DB" w:rsidRDefault="008C4C04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:rsidR="009D526A" w:rsidRDefault="00FA19DF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9D526A" w:rsidTr="009D526A">
        <w:tc>
          <w:tcPr>
            <w:tcW w:w="1591" w:type="dxa"/>
          </w:tcPr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Biologia</w:t>
            </w:r>
          </w:p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D526A" w:rsidRDefault="00DE6151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Pr="000878DB" w:rsidRDefault="00DE615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0878DB" w:rsidRDefault="008C4C04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:rsidR="009D526A" w:rsidRDefault="00FA19DF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9D526A" w:rsidTr="009D526A">
        <w:tc>
          <w:tcPr>
            <w:tcW w:w="1591" w:type="dxa"/>
          </w:tcPr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Chemia</w:t>
            </w:r>
          </w:p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D526A" w:rsidRDefault="00DE6151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Pr="000878DB" w:rsidRDefault="00DE615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0878DB" w:rsidRDefault="008C4C04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:rsidR="009D526A" w:rsidRDefault="00FA19DF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9D526A" w:rsidTr="009D526A">
        <w:tc>
          <w:tcPr>
            <w:tcW w:w="1591" w:type="dxa"/>
          </w:tcPr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Fizyka</w:t>
            </w:r>
          </w:p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D526A" w:rsidRDefault="00DE6151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Pr="000878DB" w:rsidRDefault="00DE615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0878DB" w:rsidRDefault="008C4C04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:rsidR="009D526A" w:rsidRDefault="00FA19DF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9D526A" w:rsidTr="009D526A">
        <w:tc>
          <w:tcPr>
            <w:tcW w:w="1591" w:type="dxa"/>
          </w:tcPr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D526A" w:rsidRDefault="00DE6151" w:rsidP="007F4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F47C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Pr="000878DB" w:rsidRDefault="00DE6151" w:rsidP="007F4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F47C9" w:rsidRPr="000878D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Pr="000878DB" w:rsidRDefault="0022333B" w:rsidP="00F601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20+</w:t>
            </w:r>
            <w:r w:rsidR="00F601A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Pr="000878DB" w:rsidRDefault="0022333B" w:rsidP="00F601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20+</w:t>
            </w:r>
            <w:r w:rsidR="00F601A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Pr="000878DB" w:rsidRDefault="0022333B" w:rsidP="00C12A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23+</w:t>
            </w:r>
            <w:r w:rsidR="00C12A06" w:rsidRPr="000878D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9D526A" w:rsidRPr="000878DB" w:rsidRDefault="0022333B" w:rsidP="00C12A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12A06" w:rsidRPr="000878D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9D526A" w:rsidRPr="000878DB" w:rsidRDefault="008C4C04" w:rsidP="00F601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601AD"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1572" w:type="dxa"/>
          </w:tcPr>
          <w:p w:rsidR="009D526A" w:rsidRDefault="00FA19DF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125</w:t>
            </w:r>
          </w:p>
        </w:tc>
      </w:tr>
      <w:tr w:rsidR="009D526A" w:rsidTr="009D526A">
        <w:tc>
          <w:tcPr>
            <w:tcW w:w="1591" w:type="dxa"/>
            <w:tcBorders>
              <w:bottom w:val="single" w:sz="18" w:space="0" w:color="auto"/>
            </w:tcBorders>
          </w:tcPr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Informatyka</w:t>
            </w:r>
          </w:p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bottom w:val="single" w:sz="18" w:space="0" w:color="auto"/>
            </w:tcBorders>
          </w:tcPr>
          <w:p w:rsidR="009D526A" w:rsidRDefault="00DE6151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bottom w:val="single" w:sz="18" w:space="0" w:color="auto"/>
              <w:right w:val="single" w:sz="18" w:space="0" w:color="auto"/>
            </w:tcBorders>
          </w:tcPr>
          <w:p w:rsidR="009D526A" w:rsidRPr="000878DB" w:rsidRDefault="00DE615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left w:val="single" w:sz="18" w:space="0" w:color="auto"/>
              <w:bottom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18" w:space="0" w:color="auto"/>
              <w:righ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18" w:space="0" w:color="auto"/>
            </w:tcBorders>
          </w:tcPr>
          <w:p w:rsidR="009D526A" w:rsidRPr="000878DB" w:rsidRDefault="008C4C04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572" w:type="dxa"/>
            <w:tcBorders>
              <w:bottom w:val="single" w:sz="18" w:space="0" w:color="auto"/>
            </w:tcBorders>
          </w:tcPr>
          <w:p w:rsidR="009D526A" w:rsidRDefault="00FA19DF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9D526A" w:rsidTr="009D526A">
        <w:tc>
          <w:tcPr>
            <w:tcW w:w="1591" w:type="dxa"/>
            <w:tcBorders>
              <w:top w:val="single" w:sz="18" w:space="0" w:color="auto"/>
            </w:tcBorders>
          </w:tcPr>
          <w:p w:rsidR="009D526A" w:rsidRPr="00D0691D" w:rsidRDefault="00D80A4E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geografia</w:t>
            </w:r>
          </w:p>
          <w:p w:rsidR="009D526A" w:rsidRPr="00974E4D" w:rsidRDefault="009D526A" w:rsidP="00B26CAC">
            <w:pPr>
              <w:rPr>
                <w:rFonts w:ascii="Arial" w:hAnsi="Arial" w:cs="Arial"/>
                <w:b/>
              </w:rPr>
            </w:pPr>
            <w:r w:rsidRPr="00974E4D">
              <w:rPr>
                <w:rFonts w:ascii="Arial" w:hAnsi="Arial" w:cs="Arial"/>
                <w:b/>
              </w:rPr>
              <w:t>(rozszerzenie)</w:t>
            </w:r>
          </w:p>
        </w:tc>
        <w:tc>
          <w:tcPr>
            <w:tcW w:w="1571" w:type="dxa"/>
            <w:tcBorders>
              <w:top w:val="single" w:sz="18" w:space="0" w:color="auto"/>
            </w:tcBorders>
          </w:tcPr>
          <w:p w:rsidR="009D526A" w:rsidRDefault="009D526A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18" w:space="0" w:color="auto"/>
              <w:righ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</w:tcBorders>
          </w:tcPr>
          <w:p w:rsidR="009D526A" w:rsidRPr="000878DB" w:rsidRDefault="000E34F0" w:rsidP="00C12A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12A06" w:rsidRPr="000878D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18" w:space="0" w:color="auto"/>
              <w:right w:val="single" w:sz="18" w:space="0" w:color="auto"/>
            </w:tcBorders>
          </w:tcPr>
          <w:p w:rsidR="009D526A" w:rsidRPr="000878DB" w:rsidRDefault="00C12A06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57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D526A" w:rsidRPr="000878DB" w:rsidRDefault="00C12A06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1572" w:type="dxa"/>
            <w:tcBorders>
              <w:top w:val="single" w:sz="18" w:space="0" w:color="auto"/>
            </w:tcBorders>
          </w:tcPr>
          <w:p w:rsidR="009D526A" w:rsidRPr="000878DB" w:rsidRDefault="00C12A06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572" w:type="dxa"/>
            <w:tcBorders>
              <w:top w:val="single" w:sz="18" w:space="0" w:color="auto"/>
            </w:tcBorders>
          </w:tcPr>
          <w:p w:rsidR="009D526A" w:rsidRPr="000878DB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125</w:t>
            </w:r>
          </w:p>
        </w:tc>
        <w:tc>
          <w:tcPr>
            <w:tcW w:w="1572" w:type="dxa"/>
            <w:tcBorders>
              <w:top w:val="single" w:sz="18" w:space="0" w:color="auto"/>
            </w:tcBorders>
          </w:tcPr>
          <w:p w:rsidR="009D526A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125</w:t>
            </w:r>
          </w:p>
        </w:tc>
      </w:tr>
      <w:tr w:rsidR="009D526A" w:rsidTr="009D526A">
        <w:tc>
          <w:tcPr>
            <w:tcW w:w="1591" w:type="dxa"/>
          </w:tcPr>
          <w:p w:rsidR="009D526A" w:rsidRPr="00D0691D" w:rsidRDefault="008C20E3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j. angielski</w:t>
            </w:r>
          </w:p>
          <w:p w:rsidR="009D526A" w:rsidRPr="00974E4D" w:rsidRDefault="009D526A" w:rsidP="00B26CAC">
            <w:pPr>
              <w:rPr>
                <w:rFonts w:ascii="Arial" w:hAnsi="Arial" w:cs="Arial"/>
                <w:b/>
              </w:rPr>
            </w:pPr>
            <w:r w:rsidRPr="00974E4D">
              <w:rPr>
                <w:rFonts w:ascii="Arial" w:hAnsi="Arial" w:cs="Arial"/>
                <w:b/>
              </w:rPr>
              <w:t>(rozszerzenie)</w:t>
            </w:r>
          </w:p>
        </w:tc>
        <w:tc>
          <w:tcPr>
            <w:tcW w:w="1571" w:type="dxa"/>
          </w:tcPr>
          <w:p w:rsidR="009D526A" w:rsidRDefault="002720DB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Pr="000878DB" w:rsidRDefault="002720DB" w:rsidP="007F4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Pr="000878DB" w:rsidRDefault="002720DB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Pr="000878DB" w:rsidRDefault="002720DB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Pr="000878DB" w:rsidRDefault="000D600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572" w:type="dxa"/>
          </w:tcPr>
          <w:p w:rsidR="009D526A" w:rsidRPr="000878DB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D600A" w:rsidRPr="000878D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9D526A" w:rsidRPr="000878DB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1572" w:type="dxa"/>
          </w:tcPr>
          <w:p w:rsidR="009D526A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</w:tr>
      <w:tr w:rsidR="009D526A" w:rsidTr="009D526A">
        <w:tc>
          <w:tcPr>
            <w:tcW w:w="1591" w:type="dxa"/>
            <w:tcBorders>
              <w:bottom w:val="single" w:sz="18" w:space="0" w:color="auto"/>
            </w:tcBorders>
          </w:tcPr>
          <w:p w:rsidR="009D526A" w:rsidRDefault="000D600A" w:rsidP="00B26C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historia i społeczeństwo</w:t>
            </w:r>
          </w:p>
          <w:p w:rsidR="000027A1" w:rsidRPr="0089640E" w:rsidRDefault="000027A1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bottom w:val="single" w:sz="18" w:space="0" w:color="auto"/>
            </w:tcBorders>
          </w:tcPr>
          <w:p w:rsidR="009D526A" w:rsidRDefault="009D526A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bottom w:val="single" w:sz="18" w:space="0" w:color="auto"/>
              <w:right w:val="single" w:sz="18" w:space="0" w:color="auto"/>
            </w:tcBorders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sz="18" w:space="0" w:color="auto"/>
              <w:bottom w:val="single" w:sz="18" w:space="0" w:color="auto"/>
            </w:tcBorders>
          </w:tcPr>
          <w:p w:rsidR="009D526A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2" w:type="dxa"/>
            <w:tcBorders>
              <w:bottom w:val="single" w:sz="18" w:space="0" w:color="auto"/>
              <w:right w:val="single" w:sz="18" w:space="0" w:color="auto"/>
            </w:tcBorders>
          </w:tcPr>
          <w:p w:rsidR="009D526A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D526A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2" w:type="dxa"/>
            <w:tcBorders>
              <w:bottom w:val="single" w:sz="18" w:space="0" w:color="auto"/>
            </w:tcBorders>
          </w:tcPr>
          <w:p w:rsidR="009D526A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2" w:type="dxa"/>
            <w:tcBorders>
              <w:bottom w:val="single" w:sz="18" w:space="0" w:color="auto"/>
            </w:tcBorders>
          </w:tcPr>
          <w:p w:rsidR="009D526A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572" w:type="dxa"/>
            <w:tcBorders>
              <w:bottom w:val="single" w:sz="18" w:space="0" w:color="auto"/>
            </w:tcBorders>
          </w:tcPr>
          <w:p w:rsidR="009D526A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</w:tr>
      <w:tr w:rsidR="009D526A" w:rsidTr="009D526A">
        <w:tc>
          <w:tcPr>
            <w:tcW w:w="1591" w:type="dxa"/>
            <w:tcBorders>
              <w:top w:val="single" w:sz="18" w:space="0" w:color="auto"/>
            </w:tcBorders>
          </w:tcPr>
          <w:p w:rsidR="009D526A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R+U</w:t>
            </w:r>
            <w:proofErr w:type="spellEnd"/>
          </w:p>
          <w:p w:rsidR="009D526A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18" w:space="0" w:color="auto"/>
            </w:tcBorders>
          </w:tcPr>
          <w:p w:rsidR="009D526A" w:rsidRDefault="009D526A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18" w:space="0" w:color="auto"/>
              <w:right w:val="single" w:sz="18" w:space="0" w:color="auto"/>
            </w:tcBorders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</w:tcBorders>
          </w:tcPr>
          <w:p w:rsidR="009D526A" w:rsidRDefault="000B762C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D600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single" w:sz="18" w:space="0" w:color="auto"/>
              <w:right w:val="single" w:sz="18" w:space="0" w:color="auto"/>
            </w:tcBorders>
          </w:tcPr>
          <w:p w:rsidR="009D526A" w:rsidRDefault="000B762C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D600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7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D526A" w:rsidRDefault="000E34F0" w:rsidP="005212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0D600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top w:val="single" w:sz="18" w:space="0" w:color="auto"/>
            </w:tcBorders>
          </w:tcPr>
          <w:p w:rsidR="009D526A" w:rsidRDefault="000D600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1572" w:type="dxa"/>
            <w:tcBorders>
              <w:top w:val="single" w:sz="18" w:space="0" w:color="auto"/>
            </w:tcBorders>
          </w:tcPr>
          <w:p w:rsidR="009D526A" w:rsidRDefault="000E34F0" w:rsidP="000027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250</w:t>
            </w:r>
          </w:p>
        </w:tc>
        <w:tc>
          <w:tcPr>
            <w:tcW w:w="1572" w:type="dxa"/>
            <w:tcBorders>
              <w:top w:val="single" w:sz="18" w:space="0" w:color="auto"/>
            </w:tcBorders>
          </w:tcPr>
          <w:p w:rsidR="009D526A" w:rsidRDefault="000E34F0" w:rsidP="000027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250</w:t>
            </w:r>
          </w:p>
        </w:tc>
      </w:tr>
      <w:tr w:rsidR="009D526A" w:rsidTr="009D526A">
        <w:tc>
          <w:tcPr>
            <w:tcW w:w="1591" w:type="dxa"/>
          </w:tcPr>
          <w:p w:rsidR="009D526A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 </w:t>
            </w:r>
          </w:p>
          <w:p w:rsidR="009D526A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D526A" w:rsidRDefault="000E34F0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1572" w:type="dxa"/>
          </w:tcPr>
          <w:p w:rsidR="009D526A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  <w:tc>
          <w:tcPr>
            <w:tcW w:w="1572" w:type="dxa"/>
          </w:tcPr>
          <w:p w:rsidR="009D526A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846</w:t>
            </w:r>
          </w:p>
        </w:tc>
        <w:tc>
          <w:tcPr>
            <w:tcW w:w="1572" w:type="dxa"/>
          </w:tcPr>
          <w:p w:rsidR="009D526A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820</w:t>
            </w:r>
          </w:p>
        </w:tc>
      </w:tr>
    </w:tbl>
    <w:p w:rsidR="00484680" w:rsidRPr="00484680" w:rsidRDefault="00484680" w:rsidP="003001CF">
      <w:pPr>
        <w:jc w:val="center"/>
        <w:rPr>
          <w:rFonts w:ascii="Arial" w:hAnsi="Arial" w:cs="Arial"/>
          <w:b/>
          <w:sz w:val="24"/>
          <w:szCs w:val="24"/>
        </w:rPr>
      </w:pPr>
    </w:p>
    <w:sectPr w:rsidR="00484680" w:rsidRPr="00484680" w:rsidSect="00177407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4680"/>
    <w:rsid w:val="000027A1"/>
    <w:rsid w:val="00015777"/>
    <w:rsid w:val="000279B8"/>
    <w:rsid w:val="0007441A"/>
    <w:rsid w:val="000878DB"/>
    <w:rsid w:val="000B762C"/>
    <w:rsid w:val="000D600A"/>
    <w:rsid w:val="000E15C3"/>
    <w:rsid w:val="000E34F0"/>
    <w:rsid w:val="00140EB1"/>
    <w:rsid w:val="00141B71"/>
    <w:rsid w:val="00177407"/>
    <w:rsid w:val="001C0734"/>
    <w:rsid w:val="001D7A84"/>
    <w:rsid w:val="00203814"/>
    <w:rsid w:val="0022333B"/>
    <w:rsid w:val="002720DB"/>
    <w:rsid w:val="002D44B4"/>
    <w:rsid w:val="002F4E47"/>
    <w:rsid w:val="003001CF"/>
    <w:rsid w:val="00322E49"/>
    <w:rsid w:val="0032429B"/>
    <w:rsid w:val="003D26FA"/>
    <w:rsid w:val="003E5B5F"/>
    <w:rsid w:val="003F55C9"/>
    <w:rsid w:val="004269C5"/>
    <w:rsid w:val="00484680"/>
    <w:rsid w:val="004B757F"/>
    <w:rsid w:val="004F2176"/>
    <w:rsid w:val="005037FD"/>
    <w:rsid w:val="005212C2"/>
    <w:rsid w:val="0053636A"/>
    <w:rsid w:val="005900F9"/>
    <w:rsid w:val="005E11D4"/>
    <w:rsid w:val="0067054F"/>
    <w:rsid w:val="006A3CB5"/>
    <w:rsid w:val="00714BF5"/>
    <w:rsid w:val="0073130D"/>
    <w:rsid w:val="007F47C9"/>
    <w:rsid w:val="00864F06"/>
    <w:rsid w:val="008C20E3"/>
    <w:rsid w:val="008C4C04"/>
    <w:rsid w:val="008E1CF8"/>
    <w:rsid w:val="00916F0A"/>
    <w:rsid w:val="009179D9"/>
    <w:rsid w:val="009634D5"/>
    <w:rsid w:val="00974E4D"/>
    <w:rsid w:val="00991E8D"/>
    <w:rsid w:val="009D526A"/>
    <w:rsid w:val="009E5724"/>
    <w:rsid w:val="00A11AD0"/>
    <w:rsid w:val="00A138CE"/>
    <w:rsid w:val="00A17947"/>
    <w:rsid w:val="00A86814"/>
    <w:rsid w:val="00A922EC"/>
    <w:rsid w:val="00AD0CCA"/>
    <w:rsid w:val="00AD790A"/>
    <w:rsid w:val="00B041F2"/>
    <w:rsid w:val="00B3519D"/>
    <w:rsid w:val="00B74F59"/>
    <w:rsid w:val="00BA0F1C"/>
    <w:rsid w:val="00BE0109"/>
    <w:rsid w:val="00C12A06"/>
    <w:rsid w:val="00C61789"/>
    <w:rsid w:val="00CF49F6"/>
    <w:rsid w:val="00D03B66"/>
    <w:rsid w:val="00D0691D"/>
    <w:rsid w:val="00D10B78"/>
    <w:rsid w:val="00D548C5"/>
    <w:rsid w:val="00D80A4E"/>
    <w:rsid w:val="00D85D15"/>
    <w:rsid w:val="00D863EF"/>
    <w:rsid w:val="00D96BC1"/>
    <w:rsid w:val="00DC7F45"/>
    <w:rsid w:val="00DE6151"/>
    <w:rsid w:val="00E21901"/>
    <w:rsid w:val="00E4548B"/>
    <w:rsid w:val="00E97ABA"/>
    <w:rsid w:val="00F13E05"/>
    <w:rsid w:val="00F4113F"/>
    <w:rsid w:val="00F601AD"/>
    <w:rsid w:val="00FA19DF"/>
    <w:rsid w:val="00FC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vsej</dc:creator>
  <cp:lastModifiedBy>Anna Wojewódzka</cp:lastModifiedBy>
  <cp:revision>2</cp:revision>
  <cp:lastPrinted>2012-03-29T13:09:00Z</cp:lastPrinted>
  <dcterms:created xsi:type="dcterms:W3CDTF">2017-08-22T12:31:00Z</dcterms:created>
  <dcterms:modified xsi:type="dcterms:W3CDTF">2017-08-22T12:31:00Z</dcterms:modified>
</cp:coreProperties>
</file>